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3DF6" w14:textId="77777777" w:rsidR="00E579DA" w:rsidRPr="00D505BA" w:rsidRDefault="00D505BA" w:rsidP="005B4F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E579D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130909F" wp14:editId="3F28E5EC">
            <wp:simplePos x="0" y="0"/>
            <wp:positionH relativeFrom="column">
              <wp:posOffset>2738120</wp:posOffset>
            </wp:positionH>
            <wp:positionV relativeFrom="paragraph">
              <wp:posOffset>124460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AE66D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1726B832" w14:textId="77777777"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14:paraId="43750C6A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C6A0576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14:paraId="0A608099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14:paraId="33322375" w14:textId="77777777"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258709FC" w14:textId="28AB3AC1" w:rsidR="0092499D" w:rsidRPr="004A1159" w:rsidRDefault="00911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6B7">
        <w:rPr>
          <w:rFonts w:ascii="Times New Roman" w:hAnsi="Times New Roman" w:cs="Times New Roman"/>
          <w:sz w:val="28"/>
          <w:szCs w:val="28"/>
        </w:rPr>
        <w:t>6</w:t>
      </w:r>
      <w:r w:rsidR="004B43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264C">
        <w:rPr>
          <w:rFonts w:ascii="Times New Roman" w:hAnsi="Times New Roman" w:cs="Times New Roman"/>
          <w:sz w:val="28"/>
          <w:szCs w:val="28"/>
        </w:rPr>
        <w:t xml:space="preserve">.2021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26B7">
        <w:rPr>
          <w:rFonts w:ascii="Times New Roman" w:hAnsi="Times New Roman" w:cs="Times New Roman"/>
          <w:sz w:val="28"/>
          <w:szCs w:val="28"/>
        </w:rPr>
        <w:t>6</w:t>
      </w:r>
    </w:p>
    <w:p w14:paraId="7724780A" w14:textId="3786ED5C" w:rsidR="005626B7" w:rsidRPr="00DC05E6" w:rsidRDefault="005626B7" w:rsidP="005626B7">
      <w:pPr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5E6">
        <w:rPr>
          <w:rFonts w:ascii="Times New Roman" w:eastAsia="Times New Roman" w:hAnsi="Times New Roman"/>
          <w:b/>
          <w:sz w:val="28"/>
          <w:szCs w:val="28"/>
        </w:rPr>
        <w:t>О создании Комиссии                                                                                                           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4994">
        <w:rPr>
          <w:rFonts w:ascii="Times New Roman" w:eastAsia="Times New Roman" w:hAnsi="Times New Roman"/>
          <w:b/>
          <w:sz w:val="28"/>
          <w:szCs w:val="28"/>
        </w:rPr>
        <w:t xml:space="preserve">в администрации   </w:t>
      </w:r>
      <w:bookmarkStart w:id="0" w:name="_Hlk66889773"/>
      <w:proofErr w:type="gramStart"/>
      <w:r w:rsidRPr="000C4994">
        <w:rPr>
          <w:rFonts w:ascii="Times New Roman" w:eastAsia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4994">
        <w:rPr>
          <w:rFonts w:ascii="Times New Roman" w:eastAsia="Times New Roman" w:hAnsi="Times New Roman"/>
          <w:b/>
          <w:sz w:val="28"/>
          <w:szCs w:val="28"/>
        </w:rPr>
        <w:t>поселения</w:t>
      </w:r>
      <w:proofErr w:type="gramEnd"/>
      <w:r w:rsidRPr="000C499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Талицкий</w:t>
      </w:r>
      <w:r w:rsidRPr="000C4994">
        <w:rPr>
          <w:rFonts w:ascii="Times New Roman" w:eastAsia="Times New Roman" w:hAnsi="Times New Roman"/>
          <w:b/>
          <w:sz w:val="28"/>
          <w:szCs w:val="28"/>
        </w:rPr>
        <w:t xml:space="preserve"> сельсовет</w:t>
      </w:r>
      <w:bookmarkEnd w:id="0"/>
    </w:p>
    <w:p w14:paraId="4D1E20AD" w14:textId="77777777" w:rsidR="005626B7" w:rsidRDefault="005626B7" w:rsidP="005626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7D86F3B" w14:textId="527D0F05" w:rsidR="005626B7" w:rsidRDefault="005626B7" w:rsidP="005626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Руководствуясь </w:t>
      </w:r>
      <w:r w:rsidRPr="007F6781">
        <w:rPr>
          <w:rFonts w:ascii="Times New Roman" w:eastAsia="Times New Roman" w:hAnsi="Times New Roman"/>
          <w:sz w:val="28"/>
          <w:szCs w:val="28"/>
        </w:rPr>
        <w:t xml:space="preserve">Указом Президента Российской Федерации от 1 июля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7F6781">
        <w:rPr>
          <w:rFonts w:ascii="Times New Roman" w:eastAsia="Times New Roman" w:hAnsi="Times New Roman"/>
          <w:sz w:val="28"/>
          <w:szCs w:val="28"/>
        </w:rPr>
        <w:t>2010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781">
        <w:rPr>
          <w:rFonts w:ascii="Times New Roman" w:eastAsia="Times New Roman" w:hAnsi="Times New Roman"/>
          <w:sz w:val="28"/>
          <w:szCs w:val="28"/>
        </w:rPr>
        <w:t>N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>», Федеральным законом от 2 марта 2007 года № 25-ФЗ          «О муниципальной службе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 w:rsidRPr="005626B7">
        <w:rPr>
          <w:rFonts w:ascii="Times New Roman" w:eastAsia="Times New Roman" w:hAnsi="Times New Roman"/>
          <w:sz w:val="28"/>
          <w:szCs w:val="28"/>
        </w:rPr>
        <w:t>сельского  поселения  Талицкий сельсовет</w:t>
      </w:r>
    </w:p>
    <w:p w14:paraId="652FF0DD" w14:textId="0BC6F27E" w:rsidR="005626B7" w:rsidRDefault="005626B7" w:rsidP="005626B7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7B384498" w14:textId="6E2D470C" w:rsidR="005626B7" w:rsidRDefault="005626B7" w:rsidP="005626B7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Pr="007F6781">
        <w:rPr>
          <w:rFonts w:ascii="Times New Roman" w:eastAsia="Times New Roman" w:hAnsi="Times New Roman"/>
          <w:sz w:val="28"/>
          <w:szCs w:val="28"/>
        </w:rPr>
        <w:t>Комисси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F6781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/>
          <w:sz w:val="28"/>
          <w:szCs w:val="28"/>
        </w:rPr>
        <w:t xml:space="preserve">  в администрации сельского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/>
          <w:sz w:val="28"/>
          <w:szCs w:val="28"/>
        </w:rPr>
        <w:t>Талицкий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сельсовет согласно приложению.</w:t>
      </w:r>
    </w:p>
    <w:p w14:paraId="38AC7427" w14:textId="3B52FE1A" w:rsidR="005626B7" w:rsidRDefault="005626B7" w:rsidP="005626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подписания. </w:t>
      </w:r>
    </w:p>
    <w:p w14:paraId="4AF0DC9A" w14:textId="77777777" w:rsidR="005626B7" w:rsidRDefault="005626B7" w:rsidP="005626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BD105" w14:textId="708124C8" w:rsidR="005626B7" w:rsidRDefault="005626B7" w:rsidP="005626B7">
      <w:pPr>
        <w:shd w:val="clear" w:color="auto" w:fill="FFFFFF"/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 xml:space="preserve">         3.Контроль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>
        <w:rPr>
          <w:rStyle w:val="apple-converted-space"/>
          <w:szCs w:val="28"/>
        </w:rPr>
        <w:t> </w:t>
      </w:r>
    </w:p>
    <w:p w14:paraId="189E74D3" w14:textId="77777777" w:rsidR="005626B7" w:rsidRDefault="005626B7" w:rsidP="005626B7">
      <w:pPr>
        <w:shd w:val="clear" w:color="auto" w:fill="FFFFFF"/>
        <w:spacing w:after="0" w:line="240" w:lineRule="auto"/>
        <w:jc w:val="both"/>
        <w:rPr>
          <w:rStyle w:val="apple-converted-space"/>
          <w:sz w:val="24"/>
          <w:szCs w:val="24"/>
        </w:rPr>
      </w:pPr>
    </w:p>
    <w:p w14:paraId="11F48B7C" w14:textId="77777777" w:rsidR="005626B7" w:rsidRDefault="005626B7" w:rsidP="005626B7">
      <w:pPr>
        <w:spacing w:after="0" w:line="240" w:lineRule="auto"/>
        <w:jc w:val="both"/>
        <w:rPr>
          <w:rFonts w:eastAsia="Times New Roman"/>
          <w:b/>
          <w:color w:val="000000"/>
        </w:rPr>
      </w:pPr>
    </w:p>
    <w:p w14:paraId="6D97DCCD" w14:textId="77777777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5FE8C9F" w14:textId="77777777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сельского поселения</w:t>
      </w:r>
    </w:p>
    <w:p w14:paraId="41659C2F" w14:textId="5284FCA5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Талицкий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А.А. Тарасов</w:t>
      </w:r>
    </w:p>
    <w:p w14:paraId="72258A9E" w14:textId="77777777" w:rsidR="005626B7" w:rsidRDefault="005626B7" w:rsidP="005626B7">
      <w:pPr>
        <w:ind w:right="-1"/>
        <w:jc w:val="both"/>
      </w:pPr>
    </w:p>
    <w:p w14:paraId="2543BD8C" w14:textId="77777777" w:rsidR="005626B7" w:rsidRDefault="005626B7" w:rsidP="005626B7">
      <w:pPr>
        <w:ind w:right="-1"/>
        <w:jc w:val="both"/>
      </w:pPr>
    </w:p>
    <w:p w14:paraId="32CB57F0" w14:textId="77777777" w:rsidR="005626B7" w:rsidRDefault="005626B7" w:rsidP="005626B7">
      <w:pPr>
        <w:ind w:right="-1"/>
        <w:jc w:val="both"/>
      </w:pPr>
    </w:p>
    <w:p w14:paraId="3DF94EE1" w14:textId="77777777" w:rsidR="005626B7" w:rsidRDefault="005626B7" w:rsidP="005626B7">
      <w:pPr>
        <w:ind w:right="-1"/>
        <w:jc w:val="both"/>
      </w:pPr>
    </w:p>
    <w:p w14:paraId="2053EC86" w14:textId="77777777" w:rsidR="005626B7" w:rsidRDefault="005626B7" w:rsidP="005626B7">
      <w:pPr>
        <w:ind w:right="-1"/>
        <w:jc w:val="both"/>
      </w:pPr>
    </w:p>
    <w:p w14:paraId="4EA5A1E7" w14:textId="77777777" w:rsidR="005626B7" w:rsidRDefault="005626B7" w:rsidP="005626B7">
      <w:pPr>
        <w:ind w:right="-1"/>
        <w:jc w:val="both"/>
      </w:pPr>
    </w:p>
    <w:p w14:paraId="37A04DCF" w14:textId="77777777" w:rsidR="005626B7" w:rsidRDefault="005626B7" w:rsidP="005626B7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14:paraId="750A5219" w14:textId="77777777" w:rsidR="005626B7" w:rsidRDefault="005626B7" w:rsidP="005626B7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14:paraId="4340F0DC" w14:textId="1BD5D2F2" w:rsidR="005626B7" w:rsidRPr="00C85B01" w:rsidRDefault="005626B7" w:rsidP="005626B7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C85B01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Талицкий</w:t>
      </w:r>
      <w:r w:rsidRPr="00C85B01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-р</w:t>
      </w:r>
      <w:r w:rsidRPr="00C85B01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16</w:t>
      </w:r>
      <w:r w:rsidRPr="00C85B0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85B0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85B01">
        <w:rPr>
          <w:rFonts w:ascii="Times New Roman" w:hAnsi="Times New Roman"/>
          <w:sz w:val="24"/>
          <w:szCs w:val="24"/>
        </w:rPr>
        <w:t xml:space="preserve"> г</w:t>
      </w:r>
      <w:r w:rsidRPr="00C85B01">
        <w:rPr>
          <w:rFonts w:ascii="Times New Roman" w:hAnsi="Times New Roman"/>
          <w:sz w:val="28"/>
          <w:szCs w:val="28"/>
        </w:rPr>
        <w:t>.</w:t>
      </w:r>
    </w:p>
    <w:p w14:paraId="18F870E2" w14:textId="4F372D9D" w:rsidR="005626B7" w:rsidRDefault="005626B7" w:rsidP="005626B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5B01">
        <w:rPr>
          <w:rFonts w:ascii="Times New Roman" w:eastAsia="Times New Roman" w:hAnsi="Times New Roman"/>
          <w:b/>
          <w:sz w:val="28"/>
          <w:szCs w:val="28"/>
        </w:rPr>
        <w:t xml:space="preserve">Комиссия                                                                                                                                            по соблюдению требований к служебному поведению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C85B01">
        <w:rPr>
          <w:rFonts w:ascii="Times New Roman" w:eastAsia="Times New Roman" w:hAnsi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Pr="00C85B01">
        <w:rPr>
          <w:rFonts w:ascii="Times New Roman" w:eastAsia="Times New Roman" w:hAnsi="Times New Roman"/>
          <w:b/>
          <w:sz w:val="28"/>
          <w:szCs w:val="28"/>
        </w:rPr>
        <w:t xml:space="preserve"> в администрации   сельского </w:t>
      </w:r>
      <w:proofErr w:type="gramStart"/>
      <w:r w:rsidRPr="00C85B01">
        <w:rPr>
          <w:rFonts w:ascii="Times New Roman" w:eastAsia="Times New Roman" w:hAnsi="Times New Roman"/>
          <w:b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/>
          <w:b/>
          <w:sz w:val="28"/>
          <w:szCs w:val="28"/>
        </w:rPr>
        <w:t>Талицкий</w:t>
      </w:r>
      <w:proofErr w:type="gramEnd"/>
      <w:r w:rsidRPr="00C85B01">
        <w:rPr>
          <w:rFonts w:ascii="Times New Roman" w:eastAsia="Times New Roman" w:hAnsi="Times New Roman"/>
          <w:b/>
          <w:sz w:val="28"/>
          <w:szCs w:val="28"/>
        </w:rPr>
        <w:t xml:space="preserve"> сельсовет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685"/>
      </w:tblGrid>
      <w:tr w:rsidR="005626B7" w:rsidRPr="005626B7" w14:paraId="1DA2BF10" w14:textId="77777777" w:rsidTr="005626B7">
        <w:trPr>
          <w:trHeight w:val="1356"/>
          <w:jc w:val="center"/>
        </w:trPr>
        <w:tc>
          <w:tcPr>
            <w:tcW w:w="5670" w:type="dxa"/>
            <w:shd w:val="clear" w:color="auto" w:fill="auto"/>
          </w:tcPr>
          <w:p w14:paraId="0E0F48D9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14:paraId="7B6A6FE4" w14:textId="40F518DB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Тарасов Андрей </w:t>
            </w:r>
            <w:proofErr w:type="gramStart"/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Александрович </w:t>
            </w: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3D536D79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B874F" w14:textId="0A86F765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626B7" w:rsidRPr="005626B7" w14:paraId="4898BFFB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078888BB" w14:textId="77777777" w:rsidR="005626B7" w:rsidRPr="005626B7" w:rsidRDefault="005626B7" w:rsidP="001D3A88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14:paraId="1BF21F17" w14:textId="7F810716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Соломахин Михаил Николаевич</w:t>
            </w: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62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329F6ED4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2220CAF1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F345E" w14:textId="61927F5F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МБУК «Добринская  ЦКС»</w:t>
            </w:r>
            <w:r w:rsidRPr="00562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Талицкий ПЦК</w:t>
            </w:r>
          </w:p>
        </w:tc>
      </w:tr>
      <w:tr w:rsidR="005626B7" w:rsidRPr="005626B7" w14:paraId="1ED43A36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2709E51D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14:paraId="41A756B6" w14:textId="5EA3C1B3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Попова Анна Анатольевна</w:t>
            </w: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685" w:type="dxa"/>
            <w:shd w:val="clear" w:color="auto" w:fill="auto"/>
          </w:tcPr>
          <w:p w14:paraId="4BB66167" w14:textId="77777777" w:rsidR="005626B7" w:rsidRPr="005626B7" w:rsidRDefault="005626B7" w:rsidP="001D3A88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38BBA" w14:textId="499715A7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Старший специалист 1 – ого разряда администрации сельского поселения 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5626B7" w:rsidRPr="005626B7" w14:paraId="7616E284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4EC9E2B6" w14:textId="77777777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685" w:type="dxa"/>
            <w:shd w:val="clear" w:color="auto" w:fill="auto"/>
          </w:tcPr>
          <w:p w14:paraId="320B49B1" w14:textId="77777777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6B7" w:rsidRPr="005626B7" w14:paraId="20E3BE14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66FCCC46" w14:textId="0706FA38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Нестерова Наталия Николаевна</w:t>
            </w: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685" w:type="dxa"/>
            <w:shd w:val="clear" w:color="auto" w:fill="auto"/>
          </w:tcPr>
          <w:p w14:paraId="0B35900B" w14:textId="69CD1DD4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>Директор МБОУ СШ с. Талицкий Чамлык,</w:t>
            </w:r>
            <w:r w:rsidRPr="005626B7">
              <w:rPr>
                <w:sz w:val="24"/>
                <w:szCs w:val="24"/>
              </w:rPr>
              <w:t xml:space="preserve"> 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сельского поселения Талицкий </w:t>
            </w:r>
            <w:proofErr w:type="gramStart"/>
            <w:r w:rsidRPr="005626B7">
              <w:rPr>
                <w:rFonts w:ascii="Times New Roman" w:hAnsi="Times New Roman"/>
                <w:sz w:val="24"/>
                <w:szCs w:val="24"/>
              </w:rPr>
              <w:t xml:space="preserve">сельсовет  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626B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626B7" w:rsidRPr="005626B7" w14:paraId="3CBB3ABA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5BFFD510" w14:textId="5FC6D451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6890003"/>
            <w:r w:rsidRPr="005626B7">
              <w:rPr>
                <w:rFonts w:ascii="Times New Roman" w:hAnsi="Times New Roman"/>
                <w:b/>
                <w:sz w:val="24"/>
                <w:szCs w:val="24"/>
              </w:rPr>
              <w:t>Жданов Александр Васильевич</w:t>
            </w: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685" w:type="dxa"/>
            <w:shd w:val="clear" w:color="auto" w:fill="auto"/>
          </w:tcPr>
          <w:p w14:paraId="42A130CD" w14:textId="77777777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сельского поселения 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14:paraId="009DB1D0" w14:textId="7CFE4B71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5626B7" w:rsidRPr="005626B7" w14:paraId="4D0FE147" w14:textId="77777777" w:rsidTr="005626B7">
        <w:trPr>
          <w:jc w:val="center"/>
        </w:trPr>
        <w:tc>
          <w:tcPr>
            <w:tcW w:w="5670" w:type="dxa"/>
            <w:shd w:val="clear" w:color="auto" w:fill="auto"/>
          </w:tcPr>
          <w:p w14:paraId="6C619060" w14:textId="6B5B9BAA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B7">
              <w:rPr>
                <w:rFonts w:ascii="Times New Roman" w:hAnsi="Times New Roman"/>
                <w:b/>
                <w:sz w:val="24"/>
                <w:szCs w:val="24"/>
              </w:rPr>
              <w:t xml:space="preserve">Татаринцев Владимир Владимирович -                          </w:t>
            </w:r>
          </w:p>
        </w:tc>
        <w:tc>
          <w:tcPr>
            <w:tcW w:w="3685" w:type="dxa"/>
            <w:shd w:val="clear" w:color="auto" w:fill="auto"/>
          </w:tcPr>
          <w:p w14:paraId="75EC952E" w14:textId="6B4B9F9D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>епутат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Совета депутатов Добринского муниципального района, депутат</w:t>
            </w: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Совета депутатов сельского поселения Талицкий сельсовет </w:t>
            </w:r>
          </w:p>
          <w:p w14:paraId="1023EB8B" w14:textId="77777777" w:rsidR="005626B7" w:rsidRPr="005626B7" w:rsidRDefault="005626B7" w:rsidP="001D3A88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5C8B3F4" w14:textId="77777777" w:rsidR="005626B7" w:rsidRPr="00C85B01" w:rsidRDefault="005626B7" w:rsidP="005626B7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FACA0C3" w14:textId="77777777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сельского поселения</w:t>
      </w:r>
    </w:p>
    <w:p w14:paraId="0CA01BE7" w14:textId="21E20AB0" w:rsidR="005626B7" w:rsidRPr="00C85B01" w:rsidRDefault="005626B7" w:rsidP="0056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Талицкий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А.А. Тарасов</w:t>
      </w:r>
    </w:p>
    <w:p w14:paraId="23D6C42C" w14:textId="2B96391C" w:rsidR="00465569" w:rsidRPr="00C57DF0" w:rsidRDefault="00465569" w:rsidP="00465569">
      <w:pPr>
        <w:tabs>
          <w:tab w:val="left" w:pos="2592"/>
        </w:tabs>
        <w:rPr>
          <w:rFonts w:ascii="Times New Roman" w:hAnsi="Times New Roman" w:cs="Times New Roman"/>
          <w:sz w:val="20"/>
          <w:szCs w:val="20"/>
        </w:rPr>
      </w:pPr>
    </w:p>
    <w:sectPr w:rsidR="00465569" w:rsidRPr="00C57DF0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F98"/>
    <w:multiLevelType w:val="hybridMultilevel"/>
    <w:tmpl w:val="4FB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D1271"/>
    <w:rsid w:val="000F46CA"/>
    <w:rsid w:val="001008C5"/>
    <w:rsid w:val="001166FB"/>
    <w:rsid w:val="0013264C"/>
    <w:rsid w:val="00147628"/>
    <w:rsid w:val="001525EC"/>
    <w:rsid w:val="00173271"/>
    <w:rsid w:val="00180080"/>
    <w:rsid w:val="001937CB"/>
    <w:rsid w:val="001B1906"/>
    <w:rsid w:val="001C6A13"/>
    <w:rsid w:val="001F7348"/>
    <w:rsid w:val="002659CC"/>
    <w:rsid w:val="002F7D06"/>
    <w:rsid w:val="00346E7C"/>
    <w:rsid w:val="003B280F"/>
    <w:rsid w:val="003C5C0A"/>
    <w:rsid w:val="003C7D62"/>
    <w:rsid w:val="003F0474"/>
    <w:rsid w:val="004062A9"/>
    <w:rsid w:val="004167CF"/>
    <w:rsid w:val="00422084"/>
    <w:rsid w:val="00423B54"/>
    <w:rsid w:val="00462367"/>
    <w:rsid w:val="00465569"/>
    <w:rsid w:val="00476065"/>
    <w:rsid w:val="004959E8"/>
    <w:rsid w:val="00497815"/>
    <w:rsid w:val="004A1159"/>
    <w:rsid w:val="004B43BF"/>
    <w:rsid w:val="004D330D"/>
    <w:rsid w:val="004D7A55"/>
    <w:rsid w:val="005059D3"/>
    <w:rsid w:val="00513819"/>
    <w:rsid w:val="00516128"/>
    <w:rsid w:val="0052519C"/>
    <w:rsid w:val="00536D09"/>
    <w:rsid w:val="005466AB"/>
    <w:rsid w:val="005626B7"/>
    <w:rsid w:val="0059291D"/>
    <w:rsid w:val="005A6774"/>
    <w:rsid w:val="005B4F3A"/>
    <w:rsid w:val="00621AAE"/>
    <w:rsid w:val="00636EC2"/>
    <w:rsid w:val="00637D42"/>
    <w:rsid w:val="00652543"/>
    <w:rsid w:val="00671A49"/>
    <w:rsid w:val="006942DF"/>
    <w:rsid w:val="006C2939"/>
    <w:rsid w:val="006C4076"/>
    <w:rsid w:val="00732616"/>
    <w:rsid w:val="00766547"/>
    <w:rsid w:val="00773491"/>
    <w:rsid w:val="007A33E3"/>
    <w:rsid w:val="007A6AF0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B78F3"/>
    <w:rsid w:val="008F2F6A"/>
    <w:rsid w:val="00911FCE"/>
    <w:rsid w:val="00917691"/>
    <w:rsid w:val="00921D3B"/>
    <w:rsid w:val="0092225A"/>
    <w:rsid w:val="0092499D"/>
    <w:rsid w:val="0095334B"/>
    <w:rsid w:val="00956A6D"/>
    <w:rsid w:val="009750C1"/>
    <w:rsid w:val="00A56CB9"/>
    <w:rsid w:val="00AD2FD2"/>
    <w:rsid w:val="00B47158"/>
    <w:rsid w:val="00B93DCE"/>
    <w:rsid w:val="00BB01C6"/>
    <w:rsid w:val="00C11254"/>
    <w:rsid w:val="00C134B5"/>
    <w:rsid w:val="00C217E3"/>
    <w:rsid w:val="00C33D1A"/>
    <w:rsid w:val="00C4380E"/>
    <w:rsid w:val="00C57DF0"/>
    <w:rsid w:val="00C621B7"/>
    <w:rsid w:val="00C83586"/>
    <w:rsid w:val="00CA2DB6"/>
    <w:rsid w:val="00CB628F"/>
    <w:rsid w:val="00D2592B"/>
    <w:rsid w:val="00D418E9"/>
    <w:rsid w:val="00D435FC"/>
    <w:rsid w:val="00D505BA"/>
    <w:rsid w:val="00D635C0"/>
    <w:rsid w:val="00D9144E"/>
    <w:rsid w:val="00DF791B"/>
    <w:rsid w:val="00E05635"/>
    <w:rsid w:val="00E11BFF"/>
    <w:rsid w:val="00E24589"/>
    <w:rsid w:val="00E3172B"/>
    <w:rsid w:val="00E37F9B"/>
    <w:rsid w:val="00E579DA"/>
    <w:rsid w:val="00EA337A"/>
    <w:rsid w:val="00EB3238"/>
    <w:rsid w:val="00EB5963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C018"/>
  <w15:docId w15:val="{DEAC0A92-CB60-45B6-A61C-F37FF4C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apple-converted-space">
    <w:name w:val="apple-converted-space"/>
    <w:rsid w:val="0056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2020-08-13T08:38:00Z</cp:lastPrinted>
  <dcterms:created xsi:type="dcterms:W3CDTF">2021-03-17T13:16:00Z</dcterms:created>
  <dcterms:modified xsi:type="dcterms:W3CDTF">2021-03-17T13:16:00Z</dcterms:modified>
</cp:coreProperties>
</file>